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3" w:rsidRPr="00EC101E" w:rsidRDefault="001C6848" w:rsidP="00EC101E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F32953"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6CD"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F32953" w:rsidRPr="00EC101E" w:rsidRDefault="00F32953" w:rsidP="00EC101E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F32953" w:rsidRPr="00EC101E" w:rsidRDefault="001C6848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АДМИНИСТРАЦИЯ АГИШТИНСКОГО</w:t>
      </w:r>
      <w:r w:rsidR="00F32953" w:rsidRPr="00EC101E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C101E" w:rsidRDefault="001C6848" w:rsidP="00EC101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</w:t>
      </w:r>
      <w:r w:rsidR="00F32953" w:rsidRPr="00EC101E">
        <w:rPr>
          <w:rFonts w:ascii="Times New Roman" w:eastAsia="Arial Unicode MS" w:hAnsi="Times New Roman"/>
          <w:sz w:val="28"/>
          <w:szCs w:val="28"/>
          <w:lang w:eastAsia="ru-RU"/>
        </w:rPr>
        <w:t xml:space="preserve">ТАРА ЭВЛАН АДМИНИСТРАЦИ </w:t>
      </w:r>
    </w:p>
    <w:p w:rsidR="00F32953" w:rsidRPr="00EC101E" w:rsidRDefault="00F32953" w:rsidP="00EC101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F32953" w:rsidRPr="00EC101E" w:rsidRDefault="00F32953" w:rsidP="00EC101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744282"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744282"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1C6848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        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744282"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F32953" w:rsidRPr="00EC101E" w:rsidRDefault="001C6848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Агишт</w:t>
      </w:r>
      <w:r w:rsidR="00F32953" w:rsidRPr="00EC101E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proofErr w:type="spellEnd"/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C76CD" w:rsidRPr="00EC101E" w:rsidRDefault="00F32953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</w:t>
      </w:r>
      <w:r w:rsidR="001C6848">
        <w:rPr>
          <w:rFonts w:ascii="Times New Roman" w:eastAsia="Times New Roman" w:hAnsi="Times New Roman"/>
          <w:b/>
          <w:sz w:val="28"/>
          <w:szCs w:val="28"/>
          <w:lang w:eastAsia="ru-RU"/>
        </w:rPr>
        <w:t>ии изменений в постановление № 15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C684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B4C70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32953" w:rsidRPr="00EC101E" w:rsidRDefault="00EC76CD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545ABA" w:rsidRPr="00EC101E" w:rsidRDefault="00545ABA" w:rsidP="00EC101E">
      <w:pPr>
        <w:spacing w:after="0" w:line="240" w:lineRule="auto"/>
        <w:jc w:val="center"/>
        <w:rPr>
          <w:rFonts w:ascii="Times New Roman" w:hAnsi="Times New Roman"/>
        </w:rPr>
      </w:pPr>
    </w:p>
    <w:p w:rsidR="0053679B" w:rsidRPr="00EC101E" w:rsidRDefault="001C6848" w:rsidP="00EC1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3679B" w:rsidRPr="00EC101E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C101E">
        <w:rPr>
          <w:rFonts w:ascii="Times New Roman" w:hAnsi="Times New Roman"/>
          <w:sz w:val="28"/>
          <w:szCs w:val="28"/>
        </w:rPr>
        <w:t>Федерального законаот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</w:t>
      </w:r>
      <w:proofErr w:type="gramEnd"/>
      <w:r w:rsidR="005E6016" w:rsidRPr="00EC101E">
        <w:rPr>
          <w:rFonts w:ascii="Times New Roman" w:hAnsi="Times New Roman"/>
          <w:sz w:val="28"/>
          <w:szCs w:val="28"/>
        </w:rPr>
        <w:t xml:space="preserve"> регламент </w:t>
      </w:r>
      <w:r w:rsidR="001072CA" w:rsidRPr="00EC101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C101E">
        <w:rPr>
          <w:rFonts w:ascii="Times New Roman" w:hAnsi="Times New Roman"/>
          <w:sz w:val="28"/>
          <w:szCs w:val="28"/>
        </w:rPr>
        <w:t>«</w:t>
      </w:r>
      <w:r w:rsidR="00AB4C70" w:rsidRPr="00EC101E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проектов границ земельных участков» </w:t>
      </w:r>
      <w:r w:rsidR="0053679B" w:rsidRPr="00EC101E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53679B" w:rsidRPr="00EC10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2953" w:rsidRPr="00EC101E" w:rsidRDefault="0053679B" w:rsidP="00EC1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ПОСТАНОВЛЯЕТ:</w:t>
      </w:r>
    </w:p>
    <w:p w:rsidR="00A65028" w:rsidRPr="00EC101E" w:rsidRDefault="00A65028" w:rsidP="00EC10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Раздел 2.1. дополнить п. 2.1.1 следующего содержания: «2.1.1 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lastRenderedPageBreak/>
        <w:t>2) способ (способы) направления запроса о предоставлении государственной или муниципальной услуги;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FA2DAF" w:rsidRPr="00EC101E" w:rsidRDefault="00FA2DAF" w:rsidP="00EC101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32953" w:rsidRPr="00EC101E" w:rsidRDefault="00314728" w:rsidP="00EC101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п. </w:t>
      </w:r>
      <w:r w:rsidR="00252D19" w:rsidRPr="00EC101E">
        <w:rPr>
          <w:rFonts w:ascii="Times New Roman" w:hAnsi="Times New Roman"/>
          <w:sz w:val="28"/>
          <w:szCs w:val="28"/>
        </w:rPr>
        <w:t>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="00C71966" w:rsidRPr="00EC101E">
        <w:rPr>
          <w:rFonts w:ascii="Times New Roman" w:hAnsi="Times New Roman"/>
          <w:sz w:val="28"/>
          <w:szCs w:val="28"/>
        </w:rPr>
        <w:t>3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="009D2810" w:rsidRPr="00EC101E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EC101E" w:rsidRDefault="009D2810" w:rsidP="00EC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FA2DAF" w:rsidRPr="00EC101E" w:rsidRDefault="00FA2DA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810" w:rsidRPr="00EC101E" w:rsidRDefault="007266F4" w:rsidP="00EC101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Раздел 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Pr="00EC101E">
        <w:rPr>
          <w:rFonts w:ascii="Times New Roman" w:hAnsi="Times New Roman"/>
          <w:sz w:val="28"/>
          <w:szCs w:val="28"/>
        </w:rPr>
        <w:t>. доп</w:t>
      </w:r>
      <w:r w:rsidR="00B4554F" w:rsidRPr="00EC101E">
        <w:rPr>
          <w:rFonts w:ascii="Times New Roman" w:hAnsi="Times New Roman"/>
          <w:sz w:val="28"/>
          <w:szCs w:val="28"/>
        </w:rPr>
        <w:t>о</w:t>
      </w:r>
      <w:r w:rsidRPr="00EC101E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C101E">
        <w:rPr>
          <w:rFonts w:ascii="Times New Roman" w:hAnsi="Times New Roman"/>
          <w:sz w:val="28"/>
          <w:szCs w:val="28"/>
        </w:rPr>
        <w:t>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351C4F" w:rsidRPr="00EC101E">
        <w:rPr>
          <w:rFonts w:ascii="Times New Roman" w:hAnsi="Times New Roman"/>
          <w:sz w:val="28"/>
          <w:szCs w:val="28"/>
        </w:rPr>
        <w:t>.1</w:t>
      </w:r>
      <w:r w:rsidR="00B4554F" w:rsidRPr="00EC101E">
        <w:rPr>
          <w:rFonts w:ascii="Times New Roman" w:hAnsi="Times New Roman"/>
          <w:sz w:val="28"/>
          <w:szCs w:val="28"/>
        </w:rPr>
        <w:t>следующего содержания: «2.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351C4F" w:rsidRPr="00EC101E">
        <w:rPr>
          <w:rFonts w:ascii="Times New Roman" w:hAnsi="Times New Roman"/>
          <w:sz w:val="28"/>
          <w:szCs w:val="28"/>
        </w:rPr>
        <w:t>.1</w:t>
      </w:r>
      <w:r w:rsidR="00B4554F" w:rsidRPr="00EC101E">
        <w:rPr>
          <w:rFonts w:ascii="Times New Roman" w:hAnsi="Times New Roman"/>
          <w:sz w:val="28"/>
          <w:szCs w:val="28"/>
        </w:rPr>
        <w:t xml:space="preserve">. </w:t>
      </w:r>
      <w:r w:rsidR="009D2810" w:rsidRPr="00EC101E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</w:t>
      </w:r>
      <w:r w:rsidR="009D2810" w:rsidRPr="00EC101E">
        <w:rPr>
          <w:rFonts w:ascii="Times New Roman" w:hAnsi="Times New Roman"/>
          <w:sz w:val="28"/>
          <w:szCs w:val="28"/>
        </w:rPr>
        <w:lastRenderedPageBreak/>
        <w:t>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</w:t>
      </w:r>
      <w:bookmarkStart w:id="0" w:name="_GoBack"/>
      <w:bookmarkEnd w:id="0"/>
      <w:r w:rsidR="009D2810" w:rsidRPr="00EC101E">
        <w:rPr>
          <w:rFonts w:ascii="Times New Roman" w:hAnsi="Times New Roman"/>
          <w:sz w:val="28"/>
          <w:szCs w:val="28"/>
        </w:rPr>
        <w:t>х услуг</w:t>
      </w:r>
      <w:r w:rsidR="00B4554F" w:rsidRPr="00EC101E">
        <w:rPr>
          <w:rFonts w:ascii="Times New Roman" w:hAnsi="Times New Roman"/>
          <w:sz w:val="28"/>
          <w:szCs w:val="28"/>
        </w:rPr>
        <w:t>»</w:t>
      </w:r>
      <w:r w:rsidR="009D2810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1B37A3" w:rsidP="00EC101E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3. </w:t>
      </w:r>
      <w:r w:rsidR="00A304D2" w:rsidRPr="00EC101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1C6848">
        <w:rPr>
          <w:rFonts w:ascii="Times New Roman" w:hAnsi="Times New Roman"/>
          <w:color w:val="000000"/>
          <w:sz w:val="28"/>
          <w:szCs w:val="28"/>
        </w:rPr>
        <w:t>Агиштинского</w:t>
      </w:r>
      <w:proofErr w:type="spellEnd"/>
      <w:r w:rsidR="00A304D2" w:rsidRPr="00EC10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A304D2" w:rsidP="00EC101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C101E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Default="00A304D2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6848" w:rsidRDefault="001C6848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6848" w:rsidRDefault="001C6848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6848" w:rsidRDefault="001C6848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6848" w:rsidRPr="00EC101E" w:rsidRDefault="001C6848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1C6848">
        <w:rPr>
          <w:rFonts w:ascii="Times New Roman" w:hAnsi="Times New Roman"/>
          <w:sz w:val="28"/>
          <w:szCs w:val="28"/>
        </w:rPr>
        <w:t>Агиштинского</w:t>
      </w:r>
      <w:proofErr w:type="spellEnd"/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1C684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1C6848">
        <w:rPr>
          <w:rFonts w:ascii="Times New Roman" w:hAnsi="Times New Roman"/>
          <w:sz w:val="28"/>
          <w:szCs w:val="28"/>
        </w:rPr>
        <w:t>Худаев</w:t>
      </w:r>
      <w:proofErr w:type="spellEnd"/>
      <w:r w:rsidR="001C6848">
        <w:rPr>
          <w:rFonts w:ascii="Times New Roman" w:hAnsi="Times New Roman"/>
          <w:sz w:val="28"/>
          <w:szCs w:val="28"/>
        </w:rPr>
        <w:t xml:space="preserve"> Ш.С.</w:t>
      </w:r>
    </w:p>
    <w:p w:rsidR="00A304D2" w:rsidRPr="00EC101E" w:rsidRDefault="00A304D2" w:rsidP="00EC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C101E" w:rsidRDefault="00B4554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EC101E" w:rsidSect="0040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E6"/>
    <w:rsid w:val="001072CA"/>
    <w:rsid w:val="001B37A3"/>
    <w:rsid w:val="001C6848"/>
    <w:rsid w:val="00252D19"/>
    <w:rsid w:val="00267B7E"/>
    <w:rsid w:val="002C44E6"/>
    <w:rsid w:val="00314728"/>
    <w:rsid w:val="0032028B"/>
    <w:rsid w:val="00351C4F"/>
    <w:rsid w:val="00400F9B"/>
    <w:rsid w:val="004A6DEE"/>
    <w:rsid w:val="0053679B"/>
    <w:rsid w:val="00545ABA"/>
    <w:rsid w:val="005E6016"/>
    <w:rsid w:val="007266F4"/>
    <w:rsid w:val="00744282"/>
    <w:rsid w:val="007B03FB"/>
    <w:rsid w:val="007E4633"/>
    <w:rsid w:val="008634AA"/>
    <w:rsid w:val="00931736"/>
    <w:rsid w:val="009D2810"/>
    <w:rsid w:val="00A304D2"/>
    <w:rsid w:val="00A65028"/>
    <w:rsid w:val="00AB4C70"/>
    <w:rsid w:val="00B4554F"/>
    <w:rsid w:val="00C14F6B"/>
    <w:rsid w:val="00C71966"/>
    <w:rsid w:val="00DB537D"/>
    <w:rsid w:val="00EC101E"/>
    <w:rsid w:val="00EC515F"/>
    <w:rsid w:val="00EC76CD"/>
    <w:rsid w:val="00F32953"/>
    <w:rsid w:val="00F37445"/>
    <w:rsid w:val="00FA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2021-11-08T12:55:00Z</cp:lastPrinted>
  <dcterms:created xsi:type="dcterms:W3CDTF">2021-11-03T12:22:00Z</dcterms:created>
  <dcterms:modified xsi:type="dcterms:W3CDTF">2021-11-10T08:53:00Z</dcterms:modified>
</cp:coreProperties>
</file>